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5206" w14:textId="77777777" w:rsidR="00B66204" w:rsidRPr="00906F31" w:rsidRDefault="00906F31" w:rsidP="00B66204">
      <w:pPr>
        <w:ind w:firstLine="0"/>
        <w:jc w:val="center"/>
        <w:rPr>
          <w:b/>
          <w:sz w:val="40"/>
          <w:szCs w:val="40"/>
          <w:lang w:val="sr-Cyrl-BA"/>
        </w:rPr>
      </w:pPr>
      <w:r w:rsidRPr="00906F31">
        <w:rPr>
          <w:b/>
          <w:sz w:val="40"/>
          <w:szCs w:val="40"/>
          <w:lang w:val="sr-Cyrl-BA"/>
        </w:rPr>
        <w:t xml:space="preserve">АНКЕТА ДИПЛОМИРАНИХ СТУДЕНАТА </w:t>
      </w:r>
    </w:p>
    <w:p w14:paraId="27189BA1" w14:textId="77777777" w:rsidR="00906F31" w:rsidRPr="00280E02" w:rsidRDefault="00280E02" w:rsidP="00B66204">
      <w:pPr>
        <w:ind w:firstLine="0"/>
        <w:jc w:val="center"/>
        <w:rPr>
          <w:b/>
          <w:sz w:val="36"/>
          <w:szCs w:val="36"/>
          <w:lang w:val="bs-Latn-BA"/>
        </w:rPr>
      </w:pPr>
      <w:r w:rsidRPr="00280E02">
        <w:rPr>
          <w:b/>
          <w:sz w:val="36"/>
          <w:szCs w:val="36"/>
          <w:lang w:val="bs-Latn-BA"/>
        </w:rPr>
        <w:t>BANJA LUKA COLLEGE-A</w:t>
      </w:r>
    </w:p>
    <w:p w14:paraId="76173518" w14:textId="49D6103C" w:rsidR="00906F31" w:rsidRPr="00906F31" w:rsidRDefault="00B66204" w:rsidP="00906F31">
      <w:pPr>
        <w:jc w:val="center"/>
        <w:rPr>
          <w:rFonts w:cs="Times New Roman"/>
          <w:b/>
          <w:sz w:val="32"/>
          <w:szCs w:val="32"/>
          <w:lang w:val="sr-Cyrl-BA"/>
        </w:rPr>
      </w:pPr>
      <w:r w:rsidRPr="00B66204">
        <w:rPr>
          <w:b/>
          <w:sz w:val="28"/>
          <w:szCs w:val="28"/>
        </w:rPr>
        <w:t xml:space="preserve">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резултати за </w:t>
      </w:r>
      <w:r w:rsidR="00280E02">
        <w:rPr>
          <w:rFonts w:cs="Times New Roman"/>
          <w:b/>
          <w:sz w:val="32"/>
          <w:szCs w:val="32"/>
          <w:lang w:val="bs-Latn-BA"/>
        </w:rPr>
        <w:t>20</w:t>
      </w:r>
      <w:r w:rsidR="00775954">
        <w:rPr>
          <w:rFonts w:cs="Times New Roman"/>
          <w:b/>
          <w:sz w:val="32"/>
          <w:szCs w:val="32"/>
          <w:lang w:val="bs-Latn-BA"/>
        </w:rPr>
        <w:t xml:space="preserve">20. </w:t>
      </w:r>
      <w:r w:rsidR="00280E02">
        <w:rPr>
          <w:rFonts w:cs="Times New Roman"/>
          <w:b/>
          <w:sz w:val="32"/>
          <w:szCs w:val="32"/>
          <w:lang w:val="bs-Cyrl-BA"/>
        </w:rPr>
        <w:t xml:space="preserve">годину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 </w:t>
      </w:r>
    </w:p>
    <w:p w14:paraId="735CD01A" w14:textId="77777777" w:rsidR="00B66204" w:rsidRDefault="00B66204" w:rsidP="00B66204">
      <w:pPr>
        <w:ind w:firstLine="0"/>
        <w:jc w:val="center"/>
        <w:rPr>
          <w:b/>
          <w:sz w:val="28"/>
          <w:szCs w:val="28"/>
        </w:rPr>
      </w:pPr>
    </w:p>
    <w:p w14:paraId="4AA87559" w14:textId="77777777" w:rsidR="00EB794A" w:rsidRPr="001015E2" w:rsidRDefault="000D2196" w:rsidP="001015E2">
      <w:pPr>
        <w:rPr>
          <w:rFonts w:cs="Times New Roman"/>
          <w:noProof/>
          <w:szCs w:val="24"/>
          <w:lang w:val="sr-Cyrl-BA"/>
        </w:rPr>
      </w:pPr>
      <w:r w:rsidRPr="001015E2">
        <w:rPr>
          <w:rFonts w:cs="Times New Roman"/>
          <w:noProof/>
          <w:szCs w:val="24"/>
          <w:lang w:val="sr-Cyrl-BA"/>
        </w:rPr>
        <w:t xml:space="preserve">Високошколска установа „Banja Luka College“ има сопствене начине на које провјерава </w:t>
      </w:r>
      <w:r w:rsidR="001015E2" w:rsidRPr="001015E2">
        <w:rPr>
          <w:rFonts w:cs="Times New Roman"/>
          <w:noProof/>
          <w:szCs w:val="24"/>
          <w:lang w:val="sr-Cyrl-BA"/>
        </w:rPr>
        <w:t xml:space="preserve">да ли су се дипломирани студенти успјели запослити и да ли им је знање стечено на „Banja Luka College“-у довољно за тренутни посао и даље напредовање. </w:t>
      </w:r>
      <w:r w:rsidRPr="001015E2">
        <w:rPr>
          <w:rFonts w:cs="Times New Roman"/>
          <w:noProof/>
          <w:szCs w:val="24"/>
          <w:lang w:val="sr-Cyrl-BA"/>
        </w:rPr>
        <w:t>На „Banja Luka College“-у се</w:t>
      </w:r>
      <w:r w:rsidR="001015E2" w:rsidRPr="001015E2">
        <w:rPr>
          <w:rFonts w:cs="Times New Roman"/>
          <w:noProof/>
          <w:szCs w:val="24"/>
          <w:lang w:val="sr-Cyrl-BA"/>
        </w:rPr>
        <w:t>,</w:t>
      </w:r>
      <w:r w:rsidRPr="001015E2">
        <w:rPr>
          <w:rFonts w:cs="Times New Roman"/>
          <w:noProof/>
          <w:szCs w:val="24"/>
          <w:lang w:val="sr-Cyrl-BA"/>
        </w:rPr>
        <w:t xml:space="preserve"> од 2008. </w:t>
      </w:r>
      <w:r w:rsidR="001015E2" w:rsidRPr="001015E2">
        <w:rPr>
          <w:rFonts w:cs="Times New Roman"/>
          <w:noProof/>
          <w:szCs w:val="24"/>
          <w:lang w:val="sr-Cyrl-BA"/>
        </w:rPr>
        <w:t>г</w:t>
      </w:r>
      <w:r w:rsidRPr="001015E2">
        <w:rPr>
          <w:rFonts w:cs="Times New Roman"/>
          <w:noProof/>
          <w:szCs w:val="24"/>
          <w:lang w:val="sr-Cyrl-BA"/>
        </w:rPr>
        <w:t>одине</w:t>
      </w:r>
      <w:r w:rsidR="001015E2" w:rsidRPr="001015E2">
        <w:rPr>
          <w:rFonts w:cs="Times New Roman"/>
          <w:noProof/>
          <w:szCs w:val="24"/>
          <w:lang w:val="sr-Cyrl-BA"/>
        </w:rPr>
        <w:t>,</w:t>
      </w:r>
      <w:r w:rsidRPr="001015E2">
        <w:rPr>
          <w:rFonts w:cs="Times New Roman"/>
          <w:noProof/>
          <w:szCs w:val="24"/>
          <w:lang w:val="sr-Cyrl-BA"/>
        </w:rPr>
        <w:t xml:space="preserve"> </w:t>
      </w:r>
      <w:r w:rsidR="001015E2" w:rsidRPr="001015E2">
        <w:rPr>
          <w:rFonts w:cs="Times New Roman"/>
          <w:noProof/>
          <w:szCs w:val="24"/>
          <w:lang w:val="sr-Cyrl-BA"/>
        </w:rPr>
        <w:t>спроводе анкете</w:t>
      </w:r>
      <w:r w:rsidR="00286004" w:rsidRPr="001015E2">
        <w:rPr>
          <w:rFonts w:cs="Times New Roman"/>
          <w:noProof/>
          <w:szCs w:val="24"/>
          <w:lang w:val="sr-Cyrl-BA"/>
        </w:rPr>
        <w:t xml:space="preserve"> </w:t>
      </w:r>
      <w:r w:rsidRPr="001015E2">
        <w:rPr>
          <w:rFonts w:cs="Times New Roman"/>
          <w:noProof/>
          <w:szCs w:val="24"/>
          <w:lang w:val="sr-Cyrl-BA"/>
        </w:rPr>
        <w:t xml:space="preserve">са циљем да резултати помогну наставницима да унаприједе своје вјештине до квалитетнијег нивао, </w:t>
      </w:r>
      <w:r w:rsidR="00EB794A" w:rsidRPr="001015E2">
        <w:rPr>
          <w:rFonts w:cs="Times New Roman"/>
          <w:noProof/>
          <w:szCs w:val="24"/>
          <w:lang w:val="sr-Cyrl-BA"/>
        </w:rPr>
        <w:t xml:space="preserve">како би студентима омогућили да стекну још боља </w:t>
      </w:r>
      <w:r w:rsidR="001015E2" w:rsidRPr="001015E2">
        <w:rPr>
          <w:rFonts w:cs="Times New Roman"/>
          <w:noProof/>
          <w:szCs w:val="24"/>
          <w:lang w:val="sr-Cyrl-BA"/>
        </w:rPr>
        <w:t xml:space="preserve">теоријска и практична </w:t>
      </w:r>
      <w:r w:rsidR="00EB794A" w:rsidRPr="001015E2">
        <w:rPr>
          <w:rFonts w:cs="Times New Roman"/>
          <w:noProof/>
          <w:szCs w:val="24"/>
          <w:lang w:val="sr-Cyrl-BA"/>
        </w:rPr>
        <w:t>знања која ће им помоћи у будућем раду.</w:t>
      </w:r>
    </w:p>
    <w:p w14:paraId="3BAAB392" w14:textId="77777777" w:rsidR="000D2196" w:rsidRPr="00E45724" w:rsidRDefault="000D2196" w:rsidP="000D2196">
      <w:pPr>
        <w:rPr>
          <w:rFonts w:cs="Times New Roman"/>
          <w:szCs w:val="24"/>
          <w:lang w:val="sr-Cyrl-RS"/>
        </w:rPr>
      </w:pPr>
      <w:r w:rsidRPr="00E45724">
        <w:rPr>
          <w:rFonts w:cs="Times New Roman"/>
          <w:szCs w:val="24"/>
          <w:lang w:val="sr-Cyrl-RS"/>
        </w:rPr>
        <w:t>Анкет</w:t>
      </w:r>
      <w:r w:rsidR="00EB794A" w:rsidRPr="00E45724">
        <w:rPr>
          <w:rFonts w:cs="Times New Roman"/>
          <w:szCs w:val="24"/>
          <w:lang w:val="sr-Cyrl-RS"/>
        </w:rPr>
        <w:t>ирањ</w:t>
      </w:r>
      <w:r w:rsidR="00E45724" w:rsidRPr="00E45724">
        <w:rPr>
          <w:rFonts w:cs="Times New Roman"/>
          <w:szCs w:val="24"/>
          <w:lang w:val="sr-Cyrl-RS"/>
        </w:rPr>
        <w:t xml:space="preserve">е </w:t>
      </w:r>
      <w:r w:rsidR="001015E2">
        <w:rPr>
          <w:rFonts w:cs="Times New Roman"/>
          <w:szCs w:val="24"/>
          <w:lang w:val="sr-Cyrl-RS"/>
        </w:rPr>
        <w:t xml:space="preserve">се спроводи два пута годишње, у терминима свечане додјеле диплома и то у мају и октобру сваке године. </w:t>
      </w:r>
      <w:r w:rsidR="00280E02">
        <w:rPr>
          <w:rFonts w:cs="Times New Roman"/>
          <w:szCs w:val="24"/>
          <w:lang w:val="sr-Cyrl-RS"/>
        </w:rPr>
        <w:t xml:space="preserve">Анкетирањем је обухваћено пет студијских програма који се изводе на </w:t>
      </w:r>
      <w:r w:rsidR="00280E02" w:rsidRPr="001015E2">
        <w:rPr>
          <w:rFonts w:cs="Times New Roman"/>
          <w:noProof/>
          <w:szCs w:val="24"/>
          <w:lang w:val="sr-Cyrl-BA"/>
        </w:rPr>
        <w:t>„Banja Luka College“-у</w:t>
      </w:r>
      <w:r w:rsidR="00280E02">
        <w:rPr>
          <w:rFonts w:cs="Times New Roman"/>
          <w:noProof/>
          <w:szCs w:val="24"/>
          <w:lang w:val="sr-Cyrl-BA"/>
        </w:rPr>
        <w:t>: Менаџмент, пословање и пословна економија, Информатика, Менаџмент културе – продукције, Медији и комуникације и Графички дизајн.</w:t>
      </w:r>
    </w:p>
    <w:p w14:paraId="1EB7B285" w14:textId="77777777" w:rsidR="00EB794A" w:rsidRPr="000D2196" w:rsidRDefault="00EB794A" w:rsidP="00BF12C0">
      <w:pPr>
        <w:ind w:firstLine="0"/>
        <w:rPr>
          <w:rFonts w:cs="Times New Roman"/>
          <w:szCs w:val="24"/>
        </w:rPr>
      </w:pPr>
    </w:p>
    <w:p w14:paraId="084860ED" w14:textId="77777777" w:rsidR="000D2196" w:rsidRPr="000D2196" w:rsidRDefault="001015E2" w:rsidP="00D56557">
      <w:pPr>
        <w:spacing w:after="240"/>
        <w:rPr>
          <w:rFonts w:cs="Times New Roman"/>
          <w:szCs w:val="24"/>
        </w:rPr>
      </w:pPr>
      <w:r>
        <w:rPr>
          <w:rFonts w:cs="Times New Roman"/>
          <w:szCs w:val="24"/>
          <w:lang w:val="bs-Cyrl-BA"/>
        </w:rPr>
        <w:t xml:space="preserve">Анкетни лист садржи пет питања, а студенти треба да одговоре на сљедећа питања: </w:t>
      </w:r>
    </w:p>
    <w:p w14:paraId="5BBB17F2" w14:textId="77777777" w:rsidR="00752CE8" w:rsidRPr="00DE14E2" w:rsidRDefault="00752CE8" w:rsidP="00D5655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Да ли сматрате да </w:t>
      </w:r>
      <w:r w:rsidR="00D56557"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>образовање стечено на „Banja Luka College“-у адекватно?</w:t>
      </w:r>
    </w:p>
    <w:p w14:paraId="3392936E" w14:textId="77777777" w:rsidR="00752CE8" w:rsidRPr="00DE14E2" w:rsidRDefault="00752CE8" w:rsidP="00D5655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>Да ли сте, након завршетка „Banja Luka College“-a, успјели да се запослите?</w:t>
      </w:r>
    </w:p>
    <w:p w14:paraId="192EA7BF" w14:textId="77777777" w:rsidR="00752CE8" w:rsidRPr="00DE14E2" w:rsidRDefault="00D56557" w:rsidP="00D5655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>Да ли сте се запослили у оквиру стечене квалификације?</w:t>
      </w:r>
    </w:p>
    <w:p w14:paraId="2DE61A7D" w14:textId="77777777" w:rsidR="00D56557" w:rsidRPr="00DE14E2" w:rsidRDefault="00D56557" w:rsidP="00D5655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>Да ли Вам је знање стечено на „Banja Luka College“-у довољно за текући посао?</w:t>
      </w:r>
    </w:p>
    <w:p w14:paraId="6F92E78D" w14:textId="77777777" w:rsidR="00D56557" w:rsidRPr="00DE14E2" w:rsidRDefault="00D56557" w:rsidP="00D56557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DE14E2">
        <w:rPr>
          <w:rFonts w:ascii="Times New Roman" w:hAnsi="Times New Roman" w:cs="Times New Roman"/>
          <w:noProof/>
          <w:sz w:val="24"/>
          <w:szCs w:val="24"/>
          <w:lang w:val="sr-Cyrl-BA"/>
        </w:rPr>
        <w:t>Ако сте били запослени док сте студирали, да ли сте након завршетка „Banja Luka College“-а напредовали на послу?</w:t>
      </w:r>
    </w:p>
    <w:p w14:paraId="71CA0AA0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F068672" w14:textId="77777777" w:rsidR="00BF12C0" w:rsidRDefault="00BF12C0" w:rsidP="00E45724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860BA06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  <w:r w:rsidRPr="009E2918">
        <w:rPr>
          <w:rFonts w:cs="Times New Roman"/>
          <w:b/>
          <w:sz w:val="28"/>
          <w:szCs w:val="28"/>
          <w:u w:val="single"/>
          <w:lang w:val="sr-Cyrl-BA"/>
        </w:rPr>
        <w:lastRenderedPageBreak/>
        <w:t>Примјер анкете за студенте:</w:t>
      </w:r>
    </w:p>
    <w:p w14:paraId="61CD66B2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1FE9B7CC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43CCD9F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BA935AA" w14:textId="77777777" w:rsidR="009E2918" w:rsidRPr="001015E2" w:rsidRDefault="009E2918" w:rsidP="009E2918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  <w:lang w:val="sr-Cyrl-BA"/>
        </w:rPr>
      </w:pPr>
      <w:r w:rsidRPr="001015E2">
        <w:rPr>
          <w:rFonts w:cs="Times New Roman"/>
          <w:b/>
          <w:sz w:val="32"/>
          <w:szCs w:val="32"/>
          <w:lang w:val="sr-Latn-CS"/>
        </w:rPr>
        <w:t xml:space="preserve">АНКЕТА   </w:t>
      </w:r>
      <w:r w:rsidRPr="001015E2">
        <w:rPr>
          <w:rFonts w:cs="Times New Roman"/>
          <w:b/>
          <w:sz w:val="32"/>
          <w:szCs w:val="32"/>
          <w:lang w:val="sr-Cyrl-BA"/>
        </w:rPr>
        <w:t>ЗА   ДИПЛОМИРАНЕ  СТУДЕНТЕ</w:t>
      </w:r>
    </w:p>
    <w:p w14:paraId="757C799F" w14:textId="77777777" w:rsidR="007B28C4" w:rsidRDefault="007B28C4" w:rsidP="009E2918">
      <w:pPr>
        <w:rPr>
          <w:rFonts w:cs="Times New Roman"/>
          <w:szCs w:val="24"/>
          <w:lang w:val="sr-Cyrl-BA"/>
        </w:rPr>
      </w:pPr>
    </w:p>
    <w:p w14:paraId="4352B1D0" w14:textId="77777777" w:rsidR="00BF12C0" w:rsidRDefault="001015E2" w:rsidP="001015E2">
      <w:pPr>
        <w:ind w:firstLine="0"/>
        <w:rPr>
          <w:rFonts w:cs="Times New Roman"/>
          <w:b/>
          <w:szCs w:val="24"/>
          <w:lang w:val="sr-Cyrl-BA"/>
        </w:rPr>
      </w:pPr>
      <w:r w:rsidRPr="001015E2">
        <w:rPr>
          <w:rFonts w:cs="Times New Roman"/>
          <w:b/>
          <w:szCs w:val="24"/>
          <w:lang w:val="sr-Cyrl-BA"/>
        </w:rPr>
        <w:t>СТУДИЈСКИ ПРОГРАМ КОЈИ СТЕ ПОХАЂАЛИ: ____________________________________________________________</w:t>
      </w:r>
    </w:p>
    <w:p w14:paraId="567C4583" w14:textId="77777777" w:rsidR="001015E2" w:rsidRPr="001015E2" w:rsidRDefault="001015E2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7883A155" w14:textId="77777777" w:rsidR="009E2918" w:rsidRPr="00DE14E2" w:rsidRDefault="009E2918" w:rsidP="009E2918">
      <w:pPr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noProof/>
          <w:szCs w:val="24"/>
          <w:lang w:val="sr-Cyrl-BA"/>
        </w:rPr>
        <w:t xml:space="preserve">У циљу побољшања квалитета рада, молимо Вас да искрено одговорите на сљедећа питања. Хвала!  </w:t>
      </w:r>
    </w:p>
    <w:p w14:paraId="6CD1258C" w14:textId="77777777" w:rsidR="00BF12C0" w:rsidRPr="00DE14E2" w:rsidRDefault="00BF12C0" w:rsidP="009E2918">
      <w:pPr>
        <w:rPr>
          <w:rFonts w:cs="Times New Roman"/>
          <w:noProof/>
          <w:szCs w:val="24"/>
          <w:lang w:val="sr-Cyrl-BA"/>
        </w:rPr>
      </w:pPr>
    </w:p>
    <w:p w14:paraId="2E9A6CD0" w14:textId="77777777" w:rsidR="009E2918" w:rsidRPr="00DE14E2" w:rsidRDefault="009E2918" w:rsidP="009E2918">
      <w:pPr>
        <w:spacing w:after="0" w:line="240" w:lineRule="auto"/>
        <w:jc w:val="left"/>
        <w:rPr>
          <w:rFonts w:cs="Times New Roman"/>
          <w:b/>
          <w:noProof/>
          <w:sz w:val="28"/>
          <w:szCs w:val="28"/>
          <w:u w:val="single"/>
          <w:lang w:val="sr-Cyrl-BA"/>
        </w:rPr>
      </w:pPr>
    </w:p>
    <w:tbl>
      <w:tblPr>
        <w:tblStyle w:val="TableGrid"/>
        <w:tblW w:w="13290" w:type="dxa"/>
        <w:jc w:val="center"/>
        <w:tblLook w:val="04A0" w:firstRow="1" w:lastRow="0" w:firstColumn="1" w:lastColumn="0" w:noHBand="0" w:noVBand="1"/>
      </w:tblPr>
      <w:tblGrid>
        <w:gridCol w:w="9180"/>
        <w:gridCol w:w="2126"/>
        <w:gridCol w:w="1984"/>
      </w:tblGrid>
      <w:tr w:rsidR="007B28C4" w:rsidRPr="00DE14E2" w14:paraId="1D75B1A8" w14:textId="77777777" w:rsidTr="00351F33">
        <w:trPr>
          <w:trHeight w:val="612"/>
          <w:jc w:val="center"/>
        </w:trPr>
        <w:tc>
          <w:tcPr>
            <w:tcW w:w="9180" w:type="dxa"/>
            <w:vAlign w:val="center"/>
          </w:tcPr>
          <w:p w14:paraId="754D3243" w14:textId="77777777" w:rsidR="007B28C4" w:rsidRPr="00DE14E2" w:rsidRDefault="007B28C4" w:rsidP="00351F33">
            <w:pPr>
              <w:ind w:firstLine="0"/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2126" w:type="dxa"/>
            <w:vAlign w:val="center"/>
          </w:tcPr>
          <w:p w14:paraId="2D8E3837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984" w:type="dxa"/>
            <w:vAlign w:val="center"/>
          </w:tcPr>
          <w:p w14:paraId="440F63D5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BA"/>
              </w:rPr>
              <w:t>НЕ</w:t>
            </w:r>
          </w:p>
        </w:tc>
      </w:tr>
      <w:tr w:rsidR="007B28C4" w:rsidRPr="00DE14E2" w14:paraId="4896E163" w14:textId="77777777" w:rsidTr="00351F33">
        <w:trPr>
          <w:jc w:val="center"/>
        </w:trPr>
        <w:tc>
          <w:tcPr>
            <w:tcW w:w="9180" w:type="dxa"/>
            <w:vAlign w:val="center"/>
          </w:tcPr>
          <w:p w14:paraId="472D3440" w14:textId="77777777" w:rsidR="007B28C4" w:rsidRPr="00DE14E2" w:rsidRDefault="007B28C4" w:rsidP="007B28C4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сматрате да образовање стечено на „Banja Luka College“-у адекватно?</w:t>
            </w:r>
          </w:p>
        </w:tc>
        <w:tc>
          <w:tcPr>
            <w:tcW w:w="2126" w:type="dxa"/>
            <w:vAlign w:val="center"/>
          </w:tcPr>
          <w:p w14:paraId="2C3A5A43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984" w:type="dxa"/>
            <w:vAlign w:val="center"/>
          </w:tcPr>
          <w:p w14:paraId="55A57C1A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</w:tr>
      <w:tr w:rsidR="007B28C4" w:rsidRPr="00DE14E2" w14:paraId="1832D227" w14:textId="77777777" w:rsidTr="00351F33">
        <w:trPr>
          <w:jc w:val="center"/>
        </w:trPr>
        <w:tc>
          <w:tcPr>
            <w:tcW w:w="9180" w:type="dxa"/>
            <w:vAlign w:val="center"/>
          </w:tcPr>
          <w:p w14:paraId="5F517B0A" w14:textId="77777777" w:rsidR="007B28C4" w:rsidRPr="00DE14E2" w:rsidRDefault="00BF12C0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сте, након завршетка „Banja Luka College“-a, успјели да се запослите?</w:t>
            </w:r>
          </w:p>
        </w:tc>
        <w:tc>
          <w:tcPr>
            <w:tcW w:w="2126" w:type="dxa"/>
            <w:vAlign w:val="center"/>
          </w:tcPr>
          <w:p w14:paraId="53EA13EF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984" w:type="dxa"/>
            <w:vAlign w:val="center"/>
          </w:tcPr>
          <w:p w14:paraId="560BA7D7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</w:tr>
      <w:tr w:rsidR="007B28C4" w:rsidRPr="00DE14E2" w14:paraId="66D403B1" w14:textId="77777777" w:rsidTr="00351F33">
        <w:trPr>
          <w:jc w:val="center"/>
        </w:trPr>
        <w:tc>
          <w:tcPr>
            <w:tcW w:w="9180" w:type="dxa"/>
            <w:vAlign w:val="center"/>
          </w:tcPr>
          <w:p w14:paraId="70B4DCFC" w14:textId="77777777" w:rsidR="007B28C4" w:rsidRPr="00DE14E2" w:rsidRDefault="00BF12C0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сте се запослили у оквиру стечене квалификације?</w:t>
            </w:r>
          </w:p>
        </w:tc>
        <w:tc>
          <w:tcPr>
            <w:tcW w:w="2126" w:type="dxa"/>
            <w:vAlign w:val="center"/>
          </w:tcPr>
          <w:p w14:paraId="658E9FF0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984" w:type="dxa"/>
            <w:vAlign w:val="center"/>
          </w:tcPr>
          <w:p w14:paraId="2B9AA5B6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</w:tr>
      <w:tr w:rsidR="007B28C4" w:rsidRPr="00DE14E2" w14:paraId="6233D167" w14:textId="77777777" w:rsidTr="00351F33">
        <w:trPr>
          <w:jc w:val="center"/>
        </w:trPr>
        <w:tc>
          <w:tcPr>
            <w:tcW w:w="9180" w:type="dxa"/>
            <w:vAlign w:val="center"/>
          </w:tcPr>
          <w:p w14:paraId="6E9E8F90" w14:textId="77777777" w:rsidR="007B28C4" w:rsidRPr="00DE14E2" w:rsidRDefault="00BF12C0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Да ли Вам је знање стечено на „Banja Luka College“-у довољно за текући посао?</w:t>
            </w:r>
          </w:p>
        </w:tc>
        <w:tc>
          <w:tcPr>
            <w:tcW w:w="2126" w:type="dxa"/>
            <w:vAlign w:val="center"/>
          </w:tcPr>
          <w:p w14:paraId="53F68797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984" w:type="dxa"/>
            <w:vAlign w:val="center"/>
          </w:tcPr>
          <w:p w14:paraId="33BC847F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</w:tr>
      <w:tr w:rsidR="007B28C4" w:rsidRPr="00DE14E2" w14:paraId="3FAA445E" w14:textId="77777777" w:rsidTr="00351F33">
        <w:trPr>
          <w:jc w:val="center"/>
        </w:trPr>
        <w:tc>
          <w:tcPr>
            <w:tcW w:w="9180" w:type="dxa"/>
            <w:vAlign w:val="center"/>
          </w:tcPr>
          <w:p w14:paraId="78F55161" w14:textId="77777777" w:rsidR="007B28C4" w:rsidRPr="00DE14E2" w:rsidRDefault="00BF12C0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E14E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Ако сте били запослени док сте студирали, да ли сте након завршетка „Banja Luka College“-а напредовали на послу?</w:t>
            </w:r>
          </w:p>
        </w:tc>
        <w:tc>
          <w:tcPr>
            <w:tcW w:w="2126" w:type="dxa"/>
            <w:vAlign w:val="center"/>
          </w:tcPr>
          <w:p w14:paraId="763FE4D4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1984" w:type="dxa"/>
            <w:vAlign w:val="center"/>
          </w:tcPr>
          <w:p w14:paraId="0C3A9D1E" w14:textId="77777777" w:rsidR="007B28C4" w:rsidRPr="00DE14E2" w:rsidRDefault="007B28C4" w:rsidP="00351F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</w:tr>
    </w:tbl>
    <w:p w14:paraId="020D9408" w14:textId="77777777" w:rsidR="007B28C4" w:rsidRDefault="007B28C4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5DF4AE20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EC8FCD0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F97735B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03141F4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F16E94E" w14:textId="5533B753" w:rsidR="00BF12C0" w:rsidRPr="00775954" w:rsidRDefault="00BF12C0" w:rsidP="00775954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lastRenderedPageBreak/>
        <w:t xml:space="preserve">Резултати анкете: </w:t>
      </w:r>
    </w:p>
    <w:p w14:paraId="0DDBC245" w14:textId="362705BF" w:rsidR="00280E02" w:rsidRPr="00346D60" w:rsidRDefault="00280E02" w:rsidP="00280E02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 w:rsidRPr="00346D60">
        <w:rPr>
          <w:rFonts w:cs="Times New Roman"/>
          <w:szCs w:val="24"/>
          <w:lang w:val="sr-Cyrl-BA"/>
        </w:rPr>
        <w:t xml:space="preserve">У анкетирању које је спроведено </w:t>
      </w:r>
      <w:r>
        <w:rPr>
          <w:rFonts w:cs="Times New Roman"/>
          <w:szCs w:val="24"/>
          <w:lang w:val="sr-Cyrl-BA"/>
        </w:rPr>
        <w:t xml:space="preserve">током </w:t>
      </w:r>
      <w:r w:rsidRPr="00280E02">
        <w:rPr>
          <w:rFonts w:cs="Times New Roman"/>
          <w:b/>
          <w:szCs w:val="24"/>
          <w:lang w:val="sr-Cyrl-BA"/>
        </w:rPr>
        <w:t>20</w:t>
      </w:r>
      <w:r w:rsidR="00775954">
        <w:rPr>
          <w:rFonts w:cs="Times New Roman"/>
          <w:b/>
          <w:szCs w:val="24"/>
          <w:lang w:val="sr-Latn-BA"/>
        </w:rPr>
        <w:t>20</w:t>
      </w:r>
      <w:r w:rsidRPr="00346D60">
        <w:rPr>
          <w:rFonts w:cs="Times New Roman"/>
          <w:szCs w:val="24"/>
          <w:lang w:val="sr-Cyrl-BA"/>
        </w:rPr>
        <w:t xml:space="preserve">. године учествовало је </w:t>
      </w:r>
      <w:r>
        <w:rPr>
          <w:rFonts w:cs="Times New Roman"/>
          <w:szCs w:val="24"/>
          <w:lang w:val="sr-Cyrl-BA"/>
        </w:rPr>
        <w:t xml:space="preserve">77 </w:t>
      </w:r>
      <w:r w:rsidRPr="00346D60">
        <w:rPr>
          <w:rFonts w:cs="Times New Roman"/>
          <w:szCs w:val="24"/>
          <w:lang w:val="sr-Cyrl-BA"/>
        </w:rPr>
        <w:t>студената</w:t>
      </w:r>
      <w:r>
        <w:rPr>
          <w:rFonts w:cs="Times New Roman"/>
          <w:szCs w:val="24"/>
          <w:lang w:val="sr-Cyrl-BA"/>
        </w:rPr>
        <w:t>.</w:t>
      </w:r>
      <w:r w:rsidRPr="00346D60">
        <w:rPr>
          <w:rFonts w:cs="Times New Roman"/>
          <w:szCs w:val="24"/>
          <w:lang w:val="sr-Cyrl-BA"/>
        </w:rPr>
        <w:t xml:space="preserve"> </w:t>
      </w:r>
    </w:p>
    <w:p w14:paraId="2439DA5F" w14:textId="77777777" w:rsidR="00775954" w:rsidRDefault="00775954" w:rsidP="00794886">
      <w:pPr>
        <w:spacing w:line="360" w:lineRule="auto"/>
        <w:ind w:firstLine="0"/>
        <w:rPr>
          <w:rFonts w:cs="Times New Roman"/>
          <w:szCs w:val="24"/>
          <w:lang w:val="sr-Cyrl-BA"/>
        </w:rPr>
      </w:pPr>
    </w:p>
    <w:p w14:paraId="3D7D75A2" w14:textId="3439B0A1" w:rsidR="00DE40B7" w:rsidRPr="00DE14E2" w:rsidRDefault="00794886" w:rsidP="00794886">
      <w:pPr>
        <w:spacing w:line="360" w:lineRule="auto"/>
        <w:ind w:firstLine="0"/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b/>
          <w:noProof/>
          <w:szCs w:val="24"/>
          <w:u w:val="single"/>
          <w:lang w:val="sr-Cyrl-BA"/>
        </w:rPr>
        <w:t>Питање 1:</w:t>
      </w:r>
      <w:r w:rsidRPr="00DE14E2">
        <w:rPr>
          <w:rFonts w:cs="Times New Roman"/>
          <w:b/>
          <w:noProof/>
          <w:szCs w:val="24"/>
          <w:lang w:val="sr-Cyrl-BA"/>
        </w:rPr>
        <w:t xml:space="preserve">  </w:t>
      </w:r>
      <w:r w:rsidRPr="00DE14E2">
        <w:rPr>
          <w:rFonts w:cs="Times New Roman"/>
          <w:noProof/>
          <w:szCs w:val="24"/>
          <w:lang w:val="sr-Cyrl-BA"/>
        </w:rPr>
        <w:t>Да ли сматрате да образовање стечено на „Banja Luka College“-у адекватно?</w:t>
      </w:r>
    </w:p>
    <w:tbl>
      <w:tblPr>
        <w:tblW w:w="6366" w:type="dxa"/>
        <w:jc w:val="center"/>
        <w:tblLook w:val="04A0" w:firstRow="1" w:lastRow="0" w:firstColumn="1" w:lastColumn="0" w:noHBand="0" w:noVBand="1"/>
      </w:tblPr>
      <w:tblGrid>
        <w:gridCol w:w="2499"/>
        <w:gridCol w:w="2097"/>
        <w:gridCol w:w="1770"/>
      </w:tblGrid>
      <w:tr w:rsidR="00775954" w:rsidRPr="00DE14E2" w14:paraId="51342239" w14:textId="77777777" w:rsidTr="00775954">
        <w:trPr>
          <w:trHeight w:val="698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16A18B" w14:textId="77777777" w:rsidR="00775954" w:rsidRPr="00DE14E2" w:rsidRDefault="00775954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ОДГОВОР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3B0BA6" w14:textId="2C5BDA4B" w:rsidR="00775954" w:rsidRPr="00DE14E2" w:rsidRDefault="00775954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Latn-BA" w:eastAsia="sr-Latn-BA"/>
              </w:rPr>
              <w:t>20</w:t>
            </w: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.</w:t>
            </w:r>
          </w:p>
        </w:tc>
      </w:tr>
      <w:tr w:rsidR="00775954" w:rsidRPr="00DE14E2" w14:paraId="7F381FA3" w14:textId="77777777" w:rsidTr="00775954">
        <w:trPr>
          <w:trHeight w:val="625"/>
          <w:jc w:val="center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11B614" w14:textId="77777777" w:rsidR="00775954" w:rsidRPr="00DE14E2" w:rsidRDefault="0077595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CA431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F39289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%</w:t>
            </w:r>
          </w:p>
        </w:tc>
      </w:tr>
      <w:tr w:rsidR="00775954" w:rsidRPr="00DE14E2" w14:paraId="6FF4A961" w14:textId="77777777" w:rsidTr="00775954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ABEC" w14:textId="77777777" w:rsidR="00775954" w:rsidRPr="00DE14E2" w:rsidRDefault="0077595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D8D5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0CBE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63,64</w:t>
            </w:r>
          </w:p>
        </w:tc>
      </w:tr>
      <w:tr w:rsidR="00775954" w:rsidRPr="00DE14E2" w14:paraId="0117AB64" w14:textId="77777777" w:rsidTr="00775954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DEC9" w14:textId="77777777" w:rsidR="00775954" w:rsidRPr="00DE14E2" w:rsidRDefault="0077595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BEE9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C6CF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36,36</w:t>
            </w:r>
          </w:p>
        </w:tc>
      </w:tr>
      <w:tr w:rsidR="00775954" w:rsidRPr="00DE14E2" w14:paraId="4AE8F93B" w14:textId="77777777" w:rsidTr="00775954">
        <w:trPr>
          <w:trHeight w:val="386"/>
          <w:jc w:val="center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C6CA" w14:textId="77777777" w:rsidR="00775954" w:rsidRPr="00DE14E2" w:rsidRDefault="0077595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0E13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F853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0,00</w:t>
            </w:r>
          </w:p>
        </w:tc>
      </w:tr>
      <w:tr w:rsidR="00775954" w:rsidRPr="003A6296" w14:paraId="20CADC88" w14:textId="77777777" w:rsidTr="00775954">
        <w:trPr>
          <w:trHeight w:val="386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2AC4" w14:textId="77777777" w:rsidR="00775954" w:rsidRPr="00346D60" w:rsidRDefault="0077595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7A46" w14:textId="77777777" w:rsidR="00775954" w:rsidRPr="00346D60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77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8E38" w14:textId="77777777" w:rsidR="00775954" w:rsidRPr="00346D60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217B121E" w14:textId="77777777" w:rsidR="003A6296" w:rsidRDefault="003A629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5F1ADEA6" w14:textId="77777777" w:rsidR="00DE40B7" w:rsidRPr="00DE14E2" w:rsidRDefault="00DE40B7" w:rsidP="00DE40B7">
      <w:pPr>
        <w:spacing w:line="360" w:lineRule="auto"/>
        <w:ind w:firstLine="0"/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b/>
          <w:noProof/>
          <w:szCs w:val="24"/>
          <w:u w:val="single"/>
          <w:lang w:val="sr-Cyrl-BA"/>
        </w:rPr>
        <w:t>Питање 2:</w:t>
      </w:r>
      <w:r w:rsidRPr="00DE14E2">
        <w:rPr>
          <w:rFonts w:cs="Times New Roman"/>
          <w:b/>
          <w:noProof/>
          <w:szCs w:val="24"/>
          <w:lang w:val="sr-Cyrl-BA"/>
        </w:rPr>
        <w:t xml:space="preserve">  </w:t>
      </w:r>
      <w:r w:rsidRPr="00DE14E2">
        <w:rPr>
          <w:rFonts w:cs="Times New Roman"/>
          <w:noProof/>
          <w:szCs w:val="24"/>
          <w:lang w:val="sr-Cyrl-BA"/>
        </w:rPr>
        <w:t>Да ли сте, након завршетка „Banja Luka College“-a, успјели да се запослите?</w:t>
      </w:r>
    </w:p>
    <w:tbl>
      <w:tblPr>
        <w:tblW w:w="6277" w:type="dxa"/>
        <w:jc w:val="center"/>
        <w:tblLook w:val="04A0" w:firstRow="1" w:lastRow="0" w:firstColumn="1" w:lastColumn="0" w:noHBand="0" w:noVBand="1"/>
      </w:tblPr>
      <w:tblGrid>
        <w:gridCol w:w="2551"/>
        <w:gridCol w:w="1950"/>
        <w:gridCol w:w="1776"/>
      </w:tblGrid>
      <w:tr w:rsidR="00775954" w:rsidRPr="00DE14E2" w14:paraId="263F24F2" w14:textId="77777777" w:rsidTr="00775954">
        <w:trPr>
          <w:trHeight w:val="698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DC7414" w14:textId="77777777" w:rsidR="00775954" w:rsidRPr="00DE14E2" w:rsidRDefault="0077595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ОДГОВОР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625A43" w14:textId="1007B5D3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Latn-BA" w:eastAsia="sr-Latn-BA"/>
              </w:rPr>
              <w:t>20</w:t>
            </w: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.</w:t>
            </w:r>
          </w:p>
        </w:tc>
      </w:tr>
      <w:tr w:rsidR="00775954" w:rsidRPr="00DE14E2" w14:paraId="66404B7D" w14:textId="77777777" w:rsidTr="00775954">
        <w:trPr>
          <w:trHeight w:val="625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7928FC" w14:textId="77777777" w:rsidR="00775954" w:rsidRPr="00DE14E2" w:rsidRDefault="0077595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8A2CC6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E4A1D6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</w:tr>
      <w:tr w:rsidR="00775954" w:rsidRPr="00DE14E2" w14:paraId="2E434D4B" w14:textId="77777777" w:rsidTr="00775954">
        <w:trPr>
          <w:trHeight w:val="386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E9E7" w14:textId="77777777" w:rsidR="00775954" w:rsidRPr="00DE14E2" w:rsidRDefault="00775954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FC37" w14:textId="77777777" w:rsidR="00775954" w:rsidRPr="00DE14E2" w:rsidRDefault="00775954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55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AF23" w14:textId="77777777" w:rsidR="00775954" w:rsidRPr="00DE14E2" w:rsidRDefault="00775954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71,43</w:t>
            </w:r>
          </w:p>
        </w:tc>
      </w:tr>
      <w:tr w:rsidR="00775954" w:rsidRPr="00DE14E2" w14:paraId="1838591C" w14:textId="77777777" w:rsidTr="00775954">
        <w:trPr>
          <w:trHeight w:val="386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FF13" w14:textId="77777777" w:rsidR="00775954" w:rsidRPr="00DE14E2" w:rsidRDefault="00775954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38164" w14:textId="77777777" w:rsidR="00775954" w:rsidRPr="00DE14E2" w:rsidRDefault="00775954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B7BC" w14:textId="77777777" w:rsidR="00775954" w:rsidRPr="00DE14E2" w:rsidRDefault="00775954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28,57</w:t>
            </w:r>
          </w:p>
        </w:tc>
      </w:tr>
      <w:tr w:rsidR="00775954" w:rsidRPr="00DE14E2" w14:paraId="34105CAD" w14:textId="77777777" w:rsidTr="00775954">
        <w:trPr>
          <w:trHeight w:val="386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40DE" w14:textId="77777777" w:rsidR="00775954" w:rsidRPr="00DE14E2" w:rsidRDefault="00775954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D9EB" w14:textId="77777777" w:rsidR="00775954" w:rsidRPr="00DE14E2" w:rsidRDefault="00775954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EF46" w14:textId="77777777" w:rsidR="00775954" w:rsidRPr="00DE14E2" w:rsidRDefault="00775954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0,00</w:t>
            </w:r>
          </w:p>
        </w:tc>
      </w:tr>
      <w:tr w:rsidR="00775954" w:rsidRPr="00DE14E2" w14:paraId="759036FC" w14:textId="77777777" w:rsidTr="00775954">
        <w:trPr>
          <w:trHeight w:val="38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3635" w14:textId="77777777" w:rsidR="00775954" w:rsidRPr="00DE14E2" w:rsidRDefault="00775954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BAC0" w14:textId="77777777" w:rsidR="00775954" w:rsidRPr="00DE14E2" w:rsidRDefault="00775954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77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1A36" w14:textId="77777777" w:rsidR="00775954" w:rsidRPr="00DE14E2" w:rsidRDefault="00775954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100,00</w:t>
            </w:r>
          </w:p>
        </w:tc>
      </w:tr>
    </w:tbl>
    <w:p w14:paraId="3C522B56" w14:textId="77777777" w:rsidR="00311003" w:rsidRPr="00DE14E2" w:rsidRDefault="00311003" w:rsidP="00DE40B7">
      <w:pPr>
        <w:spacing w:line="360" w:lineRule="auto"/>
        <w:ind w:firstLine="0"/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b/>
          <w:noProof/>
          <w:szCs w:val="24"/>
          <w:u w:val="single"/>
          <w:lang w:val="sr-Cyrl-BA"/>
        </w:rPr>
        <w:lastRenderedPageBreak/>
        <w:t>Питање 3:</w:t>
      </w:r>
      <w:r w:rsidRPr="00DE14E2">
        <w:rPr>
          <w:rFonts w:cs="Times New Roman"/>
          <w:b/>
          <w:noProof/>
          <w:szCs w:val="24"/>
          <w:lang w:val="sr-Cyrl-BA"/>
        </w:rPr>
        <w:t xml:space="preserve">  </w:t>
      </w:r>
      <w:r w:rsidRPr="00DE14E2">
        <w:rPr>
          <w:rFonts w:cs="Times New Roman"/>
          <w:noProof/>
          <w:szCs w:val="24"/>
          <w:lang w:val="sr-Cyrl-BA"/>
        </w:rPr>
        <w:t>Да ли сте се запослили у оквиру стечене квалификације?</w:t>
      </w:r>
    </w:p>
    <w:tbl>
      <w:tblPr>
        <w:tblW w:w="6401" w:type="dxa"/>
        <w:jc w:val="center"/>
        <w:tblLook w:val="04A0" w:firstRow="1" w:lastRow="0" w:firstColumn="1" w:lastColumn="0" w:noHBand="0" w:noVBand="1"/>
      </w:tblPr>
      <w:tblGrid>
        <w:gridCol w:w="2578"/>
        <w:gridCol w:w="1985"/>
        <w:gridCol w:w="1838"/>
      </w:tblGrid>
      <w:tr w:rsidR="00775954" w:rsidRPr="00DE14E2" w14:paraId="348D6D03" w14:textId="77777777" w:rsidTr="00812931">
        <w:trPr>
          <w:trHeight w:val="698"/>
          <w:jc w:val="center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5568F8" w14:textId="77777777" w:rsidR="00775954" w:rsidRPr="00DE14E2" w:rsidRDefault="0077595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ОДГОВОР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35D52E3" w14:textId="4AA5EFBC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20</w:t>
            </w:r>
            <w:r w:rsidR="00812931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Latn-BA" w:eastAsia="sr-Latn-BA"/>
              </w:rPr>
              <w:t>20</w:t>
            </w: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.</w:t>
            </w:r>
          </w:p>
        </w:tc>
      </w:tr>
      <w:tr w:rsidR="00775954" w:rsidRPr="00DE14E2" w14:paraId="212AD803" w14:textId="77777777" w:rsidTr="00812931">
        <w:trPr>
          <w:trHeight w:val="625"/>
          <w:jc w:val="center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9BE328" w14:textId="77777777" w:rsidR="00775954" w:rsidRPr="00DE14E2" w:rsidRDefault="00775954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6EECE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8416C5" w14:textId="77777777" w:rsidR="00775954" w:rsidRPr="00DE14E2" w:rsidRDefault="00775954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</w:tr>
      <w:tr w:rsidR="00775954" w:rsidRPr="00DE14E2" w14:paraId="37C5794A" w14:textId="77777777" w:rsidTr="00812931">
        <w:trPr>
          <w:trHeight w:val="386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B5DF" w14:textId="77777777" w:rsidR="00775954" w:rsidRPr="00DE14E2" w:rsidRDefault="00775954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9C24" w14:textId="77777777" w:rsidR="00775954" w:rsidRPr="00DE14E2" w:rsidRDefault="00775954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52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E0BB" w14:textId="77777777" w:rsidR="00775954" w:rsidRPr="00DE14E2" w:rsidRDefault="00775954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67,53</w:t>
            </w:r>
          </w:p>
        </w:tc>
      </w:tr>
      <w:tr w:rsidR="00775954" w:rsidRPr="00DE14E2" w14:paraId="7F7F83FF" w14:textId="77777777" w:rsidTr="00812931">
        <w:trPr>
          <w:trHeight w:val="386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D431" w14:textId="77777777" w:rsidR="00775954" w:rsidRPr="00DE14E2" w:rsidRDefault="00775954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552B" w14:textId="77777777" w:rsidR="00775954" w:rsidRPr="00DE14E2" w:rsidRDefault="00775954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232C" w14:textId="77777777" w:rsidR="00775954" w:rsidRPr="00DE14E2" w:rsidRDefault="00775954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32,47</w:t>
            </w:r>
          </w:p>
        </w:tc>
      </w:tr>
      <w:tr w:rsidR="00775954" w:rsidRPr="00DE14E2" w14:paraId="5E6C5330" w14:textId="77777777" w:rsidTr="00812931">
        <w:trPr>
          <w:trHeight w:val="386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D2C9" w14:textId="77777777" w:rsidR="00775954" w:rsidRPr="00DE14E2" w:rsidRDefault="00775954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0F11" w14:textId="77777777" w:rsidR="00775954" w:rsidRPr="00DE14E2" w:rsidRDefault="00775954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DEF0" w14:textId="77777777" w:rsidR="00775954" w:rsidRPr="00DE14E2" w:rsidRDefault="00775954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0,00</w:t>
            </w:r>
          </w:p>
        </w:tc>
      </w:tr>
      <w:tr w:rsidR="00775954" w:rsidRPr="00DE14E2" w14:paraId="558B8B2E" w14:textId="77777777" w:rsidTr="00812931">
        <w:trPr>
          <w:trHeight w:val="386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2FBA" w14:textId="77777777" w:rsidR="00775954" w:rsidRPr="00DE14E2" w:rsidRDefault="00775954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0BAE" w14:textId="77777777" w:rsidR="00775954" w:rsidRPr="00DE14E2" w:rsidRDefault="00775954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77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D606" w14:textId="77777777" w:rsidR="00775954" w:rsidRPr="00DE14E2" w:rsidRDefault="00775954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100,00</w:t>
            </w:r>
          </w:p>
        </w:tc>
      </w:tr>
    </w:tbl>
    <w:p w14:paraId="45E4AE0E" w14:textId="300B0320" w:rsidR="00346D60" w:rsidRDefault="00346D60" w:rsidP="00DE40B7">
      <w:pPr>
        <w:spacing w:line="360" w:lineRule="auto"/>
        <w:ind w:firstLine="0"/>
        <w:rPr>
          <w:rFonts w:cs="Times New Roman"/>
          <w:b/>
          <w:szCs w:val="24"/>
          <w:u w:val="single"/>
        </w:rPr>
      </w:pPr>
    </w:p>
    <w:p w14:paraId="3183AB62" w14:textId="77777777" w:rsidR="00812931" w:rsidRDefault="00812931" w:rsidP="00DE40B7">
      <w:pPr>
        <w:spacing w:line="360" w:lineRule="auto"/>
        <w:ind w:firstLine="0"/>
        <w:rPr>
          <w:rFonts w:cs="Times New Roman"/>
          <w:b/>
          <w:szCs w:val="24"/>
          <w:u w:val="single"/>
        </w:rPr>
      </w:pPr>
    </w:p>
    <w:p w14:paraId="70F63BE1" w14:textId="77777777" w:rsidR="00443E48" w:rsidRPr="00DE14E2" w:rsidRDefault="00BB5C0E" w:rsidP="00DE40B7">
      <w:pPr>
        <w:spacing w:line="360" w:lineRule="auto"/>
        <w:ind w:firstLine="0"/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b/>
          <w:noProof/>
          <w:szCs w:val="24"/>
          <w:u w:val="single"/>
          <w:lang w:val="sr-Cyrl-BA"/>
        </w:rPr>
        <w:t>Питање 4:</w:t>
      </w:r>
      <w:r w:rsidRPr="00DE14E2">
        <w:rPr>
          <w:rFonts w:cs="Times New Roman"/>
          <w:b/>
          <w:noProof/>
          <w:szCs w:val="24"/>
          <w:lang w:val="sr-Cyrl-BA"/>
        </w:rPr>
        <w:t xml:space="preserve">  </w:t>
      </w:r>
      <w:r w:rsidRPr="00DE14E2">
        <w:rPr>
          <w:rFonts w:cs="Times New Roman"/>
          <w:noProof/>
          <w:szCs w:val="24"/>
          <w:lang w:val="sr-Cyrl-BA"/>
        </w:rPr>
        <w:t>Да ли Вам је знање стечено на „Banja Luka College“-у довољно за текући посао?</w:t>
      </w:r>
    </w:p>
    <w:tbl>
      <w:tblPr>
        <w:tblW w:w="6490" w:type="dxa"/>
        <w:jc w:val="center"/>
        <w:tblLook w:val="04A0" w:firstRow="1" w:lastRow="0" w:firstColumn="1" w:lastColumn="0" w:noHBand="0" w:noVBand="1"/>
      </w:tblPr>
      <w:tblGrid>
        <w:gridCol w:w="2521"/>
        <w:gridCol w:w="1985"/>
        <w:gridCol w:w="1984"/>
      </w:tblGrid>
      <w:tr w:rsidR="00812931" w:rsidRPr="00DE14E2" w14:paraId="656D3E30" w14:textId="77777777" w:rsidTr="00812931">
        <w:trPr>
          <w:trHeight w:val="698"/>
          <w:jc w:val="center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641D0D" w14:textId="77777777" w:rsidR="00812931" w:rsidRPr="00DE14E2" w:rsidRDefault="00812931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ОДГОВОР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1E556F" w14:textId="44B2036A" w:rsidR="00812931" w:rsidRPr="00DE14E2" w:rsidRDefault="00812931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Latn-BA" w:eastAsia="sr-Latn-BA"/>
              </w:rPr>
              <w:t>20</w:t>
            </w: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.</w:t>
            </w:r>
          </w:p>
        </w:tc>
      </w:tr>
      <w:tr w:rsidR="00812931" w:rsidRPr="00DE14E2" w14:paraId="28A3A666" w14:textId="77777777" w:rsidTr="00812931">
        <w:trPr>
          <w:trHeight w:val="625"/>
          <w:jc w:val="center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F7A4C2" w14:textId="77777777" w:rsidR="00812931" w:rsidRPr="00DE14E2" w:rsidRDefault="00812931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A1F54E" w14:textId="77777777" w:rsidR="00812931" w:rsidRPr="00DE14E2" w:rsidRDefault="00812931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4C6C28" w14:textId="77777777" w:rsidR="00812931" w:rsidRPr="00DE14E2" w:rsidRDefault="00812931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</w:tr>
      <w:tr w:rsidR="00812931" w:rsidRPr="00DE14E2" w14:paraId="7D9DBE5E" w14:textId="77777777" w:rsidTr="00812931">
        <w:trPr>
          <w:trHeight w:val="386"/>
          <w:jc w:val="center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6FB2" w14:textId="77777777" w:rsidR="00812931" w:rsidRPr="00DE14E2" w:rsidRDefault="00812931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7682" w14:textId="77777777" w:rsidR="00812931" w:rsidRPr="00DE14E2" w:rsidRDefault="00812931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1C23" w14:textId="77777777" w:rsidR="00812931" w:rsidRPr="00DE14E2" w:rsidRDefault="00812931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64,94</w:t>
            </w:r>
          </w:p>
        </w:tc>
      </w:tr>
      <w:tr w:rsidR="00812931" w:rsidRPr="00DE14E2" w14:paraId="49112F01" w14:textId="77777777" w:rsidTr="00812931">
        <w:trPr>
          <w:trHeight w:val="386"/>
          <w:jc w:val="center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25A5" w14:textId="77777777" w:rsidR="00812931" w:rsidRPr="00DE14E2" w:rsidRDefault="00812931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8C18" w14:textId="77777777" w:rsidR="00812931" w:rsidRPr="00DE14E2" w:rsidRDefault="00812931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4319" w14:textId="77777777" w:rsidR="00812931" w:rsidRPr="00DE14E2" w:rsidRDefault="00812931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32,46</w:t>
            </w:r>
          </w:p>
        </w:tc>
      </w:tr>
      <w:tr w:rsidR="00812931" w:rsidRPr="00DE14E2" w14:paraId="0C7FE8AB" w14:textId="77777777" w:rsidTr="00812931">
        <w:trPr>
          <w:trHeight w:val="386"/>
          <w:jc w:val="center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0903" w14:textId="77777777" w:rsidR="00812931" w:rsidRPr="00DE14E2" w:rsidRDefault="00812931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CAC3" w14:textId="77777777" w:rsidR="00812931" w:rsidRPr="00DE14E2" w:rsidRDefault="00812931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6385" w14:textId="77777777" w:rsidR="00812931" w:rsidRPr="00DE14E2" w:rsidRDefault="00812931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2,60</w:t>
            </w:r>
          </w:p>
        </w:tc>
      </w:tr>
      <w:tr w:rsidR="00812931" w:rsidRPr="00DE14E2" w14:paraId="67E32309" w14:textId="77777777" w:rsidTr="00812931">
        <w:trPr>
          <w:trHeight w:val="386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A9AF" w14:textId="77777777" w:rsidR="00812931" w:rsidRPr="00DE14E2" w:rsidRDefault="00812931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BC53" w14:textId="77777777" w:rsidR="00812931" w:rsidRPr="00DE14E2" w:rsidRDefault="00812931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753F" w14:textId="77777777" w:rsidR="00812931" w:rsidRPr="00DE14E2" w:rsidRDefault="00812931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100,00</w:t>
            </w:r>
          </w:p>
        </w:tc>
      </w:tr>
    </w:tbl>
    <w:p w14:paraId="0FC40A8E" w14:textId="77777777" w:rsidR="00A04954" w:rsidRPr="00DE14E2" w:rsidRDefault="00A04954" w:rsidP="00DE40B7">
      <w:pPr>
        <w:spacing w:line="360" w:lineRule="auto"/>
        <w:ind w:firstLine="0"/>
        <w:rPr>
          <w:rFonts w:cs="Times New Roman"/>
          <w:noProof/>
          <w:sz w:val="28"/>
          <w:szCs w:val="28"/>
          <w:lang w:val="sr-Cyrl-BA"/>
        </w:rPr>
      </w:pPr>
    </w:p>
    <w:p w14:paraId="6ED5ADD8" w14:textId="77777777" w:rsidR="00346D60" w:rsidRPr="00DE14E2" w:rsidRDefault="00346D60" w:rsidP="00DE40B7">
      <w:pPr>
        <w:spacing w:line="360" w:lineRule="auto"/>
        <w:ind w:firstLine="0"/>
        <w:rPr>
          <w:rFonts w:cs="Times New Roman"/>
          <w:noProof/>
          <w:sz w:val="28"/>
          <w:szCs w:val="28"/>
          <w:lang w:val="sr-Cyrl-BA"/>
        </w:rPr>
      </w:pPr>
    </w:p>
    <w:p w14:paraId="167B2385" w14:textId="77777777" w:rsidR="00A04954" w:rsidRPr="00DE14E2" w:rsidRDefault="00A04954" w:rsidP="00DE40B7">
      <w:pPr>
        <w:spacing w:line="360" w:lineRule="auto"/>
        <w:ind w:firstLine="0"/>
        <w:rPr>
          <w:rFonts w:cs="Times New Roman"/>
          <w:noProof/>
          <w:szCs w:val="24"/>
          <w:lang w:val="sr-Cyrl-BA"/>
        </w:rPr>
      </w:pPr>
      <w:r w:rsidRPr="00DE14E2">
        <w:rPr>
          <w:rFonts w:cs="Times New Roman"/>
          <w:b/>
          <w:noProof/>
          <w:szCs w:val="24"/>
          <w:u w:val="single"/>
          <w:lang w:val="sr-Cyrl-BA"/>
        </w:rPr>
        <w:lastRenderedPageBreak/>
        <w:t>Питање 5:</w:t>
      </w:r>
      <w:r w:rsidRPr="00DE14E2">
        <w:rPr>
          <w:rFonts w:cs="Times New Roman"/>
          <w:b/>
          <w:noProof/>
          <w:szCs w:val="24"/>
          <w:lang w:val="sr-Cyrl-BA"/>
        </w:rPr>
        <w:t xml:space="preserve">  </w:t>
      </w:r>
      <w:r w:rsidRPr="00DE14E2">
        <w:rPr>
          <w:rFonts w:cs="Times New Roman"/>
          <w:noProof/>
          <w:szCs w:val="24"/>
          <w:lang w:val="sr-Cyrl-BA"/>
        </w:rPr>
        <w:t>Ако сте били запослени док сте студирали, да ли сте након завршетка „Banja Luka College“-а напредовали на послу?</w:t>
      </w:r>
    </w:p>
    <w:tbl>
      <w:tblPr>
        <w:tblW w:w="6474" w:type="dxa"/>
        <w:jc w:val="center"/>
        <w:tblLook w:val="04A0" w:firstRow="1" w:lastRow="0" w:firstColumn="1" w:lastColumn="0" w:noHBand="0" w:noVBand="1"/>
      </w:tblPr>
      <w:tblGrid>
        <w:gridCol w:w="2363"/>
        <w:gridCol w:w="1985"/>
        <w:gridCol w:w="2126"/>
      </w:tblGrid>
      <w:tr w:rsidR="00812931" w:rsidRPr="00DE14E2" w14:paraId="3436EEB7" w14:textId="77777777" w:rsidTr="00812931">
        <w:trPr>
          <w:trHeight w:val="698"/>
          <w:jc w:val="center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0E5619" w14:textId="77777777" w:rsidR="00812931" w:rsidRPr="00DE14E2" w:rsidRDefault="00812931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ОДГОВОР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694858" w14:textId="495ACDA3" w:rsidR="00812931" w:rsidRPr="00DE14E2" w:rsidRDefault="00812931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20</w: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Latn-BA" w:eastAsia="sr-Latn-BA"/>
              </w:rPr>
              <w:t>20</w:t>
            </w: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28"/>
                <w:szCs w:val="28"/>
                <w:lang w:val="sr-Cyrl-BA" w:eastAsia="sr-Latn-BA"/>
              </w:rPr>
              <w:t>.</w:t>
            </w:r>
          </w:p>
        </w:tc>
      </w:tr>
      <w:tr w:rsidR="00812931" w:rsidRPr="00DE14E2" w14:paraId="0AC44482" w14:textId="77777777" w:rsidTr="00812931">
        <w:trPr>
          <w:trHeight w:val="625"/>
          <w:jc w:val="center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70A132" w14:textId="77777777" w:rsidR="00812931" w:rsidRPr="00DE14E2" w:rsidRDefault="00812931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27E8DD" w14:textId="77777777" w:rsidR="00812931" w:rsidRPr="00DE14E2" w:rsidRDefault="00812931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1D3437" w14:textId="77777777" w:rsidR="00812931" w:rsidRPr="00DE14E2" w:rsidRDefault="00812931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val="sr-Cyrl-BA" w:eastAsia="sr-Latn-BA"/>
              </w:rPr>
              <w:t>Број студената</w:t>
            </w:r>
          </w:p>
        </w:tc>
      </w:tr>
      <w:tr w:rsidR="00812931" w:rsidRPr="00DE14E2" w14:paraId="40057BDC" w14:textId="77777777" w:rsidTr="00812931">
        <w:trPr>
          <w:trHeight w:val="386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F2D0" w14:textId="77777777" w:rsidR="00812931" w:rsidRPr="00DE14E2" w:rsidRDefault="00812931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B167A" w14:textId="77777777" w:rsidR="00812931" w:rsidRPr="00DE14E2" w:rsidRDefault="00812931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16CA" w14:textId="77777777" w:rsidR="00812931" w:rsidRPr="00DE14E2" w:rsidRDefault="00812931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68,83</w:t>
            </w:r>
          </w:p>
        </w:tc>
      </w:tr>
      <w:tr w:rsidR="00812931" w:rsidRPr="00DE14E2" w14:paraId="639660FC" w14:textId="77777777" w:rsidTr="00812931">
        <w:trPr>
          <w:trHeight w:val="386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8050" w14:textId="77777777" w:rsidR="00812931" w:rsidRPr="00DE14E2" w:rsidRDefault="00812931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CC2B" w14:textId="77777777" w:rsidR="00812931" w:rsidRPr="00DE14E2" w:rsidRDefault="00812931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6A3B" w14:textId="77777777" w:rsidR="00812931" w:rsidRPr="00DE14E2" w:rsidRDefault="00812931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25,97</w:t>
            </w:r>
          </w:p>
        </w:tc>
      </w:tr>
      <w:tr w:rsidR="00812931" w:rsidRPr="00DE14E2" w14:paraId="4A662FA4" w14:textId="77777777" w:rsidTr="00812931">
        <w:trPr>
          <w:trHeight w:val="386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9FDB" w14:textId="77777777" w:rsidR="00812931" w:rsidRPr="00DE14E2" w:rsidRDefault="00812931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F69F" w14:textId="77777777" w:rsidR="00812931" w:rsidRPr="00DE14E2" w:rsidRDefault="00812931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30977" w14:textId="77777777" w:rsidR="00812931" w:rsidRPr="00DE14E2" w:rsidRDefault="00812931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noProof/>
                <w:color w:val="000000"/>
                <w:szCs w:val="24"/>
                <w:lang w:val="sr-Cyrl-BA" w:eastAsia="sr-Latn-BA"/>
              </w:rPr>
              <w:t>5,20</w:t>
            </w:r>
          </w:p>
        </w:tc>
      </w:tr>
      <w:tr w:rsidR="00812931" w:rsidRPr="00DE14E2" w14:paraId="24DE154C" w14:textId="77777777" w:rsidTr="00812931">
        <w:trPr>
          <w:trHeight w:val="386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7A33" w14:textId="77777777" w:rsidR="00812931" w:rsidRPr="00DE14E2" w:rsidRDefault="00812931" w:rsidP="0007783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8EC3" w14:textId="77777777" w:rsidR="00812931" w:rsidRPr="00DE14E2" w:rsidRDefault="00812931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9619" w14:textId="77777777" w:rsidR="00812931" w:rsidRPr="00DE14E2" w:rsidRDefault="00812931" w:rsidP="000778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</w:pPr>
            <w:r w:rsidRPr="00DE14E2">
              <w:rPr>
                <w:rFonts w:eastAsia="Times New Roman" w:cs="Times New Roman"/>
                <w:b/>
                <w:noProof/>
                <w:color w:val="000000"/>
                <w:szCs w:val="24"/>
                <w:lang w:val="sr-Cyrl-BA" w:eastAsia="sr-Latn-BA"/>
              </w:rPr>
              <w:t>100,00</w:t>
            </w:r>
          </w:p>
        </w:tc>
      </w:tr>
    </w:tbl>
    <w:p w14:paraId="76E3BAEE" w14:textId="77777777" w:rsidR="00443E48" w:rsidRPr="00DE14E2" w:rsidRDefault="00443E48" w:rsidP="00DE40B7">
      <w:pPr>
        <w:spacing w:line="360" w:lineRule="auto"/>
        <w:ind w:firstLine="0"/>
        <w:rPr>
          <w:rFonts w:cs="Times New Roman"/>
          <w:noProof/>
          <w:sz w:val="28"/>
          <w:szCs w:val="28"/>
          <w:lang w:val="sr-Cyrl-BA"/>
        </w:rPr>
      </w:pPr>
    </w:p>
    <w:sectPr w:rsidR="00443E48" w:rsidRPr="00DE14E2" w:rsidSect="009E291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2F55"/>
    <w:multiLevelType w:val="hybridMultilevel"/>
    <w:tmpl w:val="B6FC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490286C"/>
    <w:multiLevelType w:val="hybridMultilevel"/>
    <w:tmpl w:val="3D1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04"/>
    <w:rsid w:val="000614E3"/>
    <w:rsid w:val="000C16EB"/>
    <w:rsid w:val="000D2196"/>
    <w:rsid w:val="000D7A84"/>
    <w:rsid w:val="001015E2"/>
    <w:rsid w:val="00153783"/>
    <w:rsid w:val="0015492F"/>
    <w:rsid w:val="0016171D"/>
    <w:rsid w:val="001A413B"/>
    <w:rsid w:val="001C4574"/>
    <w:rsid w:val="00280E02"/>
    <w:rsid w:val="00286004"/>
    <w:rsid w:val="00311003"/>
    <w:rsid w:val="00346D60"/>
    <w:rsid w:val="003A6296"/>
    <w:rsid w:val="003B49F6"/>
    <w:rsid w:val="003C4523"/>
    <w:rsid w:val="00443E48"/>
    <w:rsid w:val="004A2BBE"/>
    <w:rsid w:val="00752CE8"/>
    <w:rsid w:val="00775954"/>
    <w:rsid w:val="00794886"/>
    <w:rsid w:val="007B28C4"/>
    <w:rsid w:val="00812931"/>
    <w:rsid w:val="008379A8"/>
    <w:rsid w:val="00867A0B"/>
    <w:rsid w:val="008822D8"/>
    <w:rsid w:val="00906F31"/>
    <w:rsid w:val="009E2918"/>
    <w:rsid w:val="00A04954"/>
    <w:rsid w:val="00B66204"/>
    <w:rsid w:val="00BB5C0E"/>
    <w:rsid w:val="00BF12C0"/>
    <w:rsid w:val="00C17FB0"/>
    <w:rsid w:val="00CD173F"/>
    <w:rsid w:val="00D56557"/>
    <w:rsid w:val="00DE14E2"/>
    <w:rsid w:val="00DE40B7"/>
    <w:rsid w:val="00E1517F"/>
    <w:rsid w:val="00E45724"/>
    <w:rsid w:val="00EB794A"/>
    <w:rsid w:val="00E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0BFD"/>
  <w15:docId w15:val="{9D7CC6FC-0465-45F3-88A2-D220B29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6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7B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30</cp:revision>
  <dcterms:created xsi:type="dcterms:W3CDTF">2012-02-06T09:55:00Z</dcterms:created>
  <dcterms:modified xsi:type="dcterms:W3CDTF">2022-02-10T19:15:00Z</dcterms:modified>
</cp:coreProperties>
</file>